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Име: </w:t>
      </w:r>
      <w:r w:rsidR="00EF0CBA">
        <w:rPr>
          <w:rFonts w:ascii="Times New Roman" w:hAnsi="Times New Roman" w:cs="Times New Roman"/>
          <w:b/>
          <w:sz w:val="24"/>
          <w:szCs w:val="24"/>
          <w:lang w:val="bg-BG"/>
        </w:rPr>
        <w:t>МАРИАНА МАРИНОВА ПАСКОВА</w:t>
      </w:r>
    </w:p>
    <w:p w:rsidR="00F14854" w:rsidRPr="00F14854" w:rsidRDefault="00F14854" w:rsidP="00F1485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14854">
        <w:rPr>
          <w:rFonts w:ascii="Times New Roman" w:hAnsi="Times New Roman" w:cs="Times New Roman"/>
          <w:b/>
          <w:sz w:val="24"/>
          <w:szCs w:val="24"/>
          <w:lang w:val="bg-BG"/>
        </w:rPr>
        <w:t>Длъжност:</w:t>
      </w:r>
      <w:r w:rsidR="00EF0C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СТАРШИ СЧЕТОВОДИТЕЛ</w:t>
      </w:r>
    </w:p>
    <w:p w:rsidR="00EF0CB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Образователно-квалификационни степени: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CBA">
        <w:rPr>
          <w:rFonts w:ascii="Times New Roman" w:hAnsi="Times New Roman" w:cs="Times New Roman"/>
          <w:sz w:val="24"/>
          <w:szCs w:val="24"/>
          <w:lang w:val="bg-BG"/>
        </w:rPr>
        <w:t xml:space="preserve">МАГИСТЪР 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EF0CBA">
        <w:rPr>
          <w:rFonts w:ascii="Times New Roman" w:hAnsi="Times New Roman" w:cs="Times New Roman"/>
          <w:sz w:val="24"/>
          <w:szCs w:val="24"/>
          <w:lang w:val="bg-BG"/>
        </w:rPr>
        <w:t>специалност „Счетоводство и контрол“, с профисионална квалификация МАГИСТЪР ПО ИКОНОМИКА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 трудов стаж: </w:t>
      </w:r>
      <w:r w:rsidR="00EF0CBA" w:rsidRPr="00AF647C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AF647C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Трудов стаж в системата на горите</w:t>
      </w:r>
      <w:r w:rsidRPr="00AF64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647C" w:rsidRPr="00AF647C"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AF647C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14854" w:rsidRPr="00A031AA" w:rsidRDefault="00F14854" w:rsidP="00F14854">
      <w:pPr>
        <w:pStyle w:val="CVNormal"/>
        <w:ind w:left="0" w:right="0"/>
        <w:jc w:val="both"/>
        <w:rPr>
          <w:rFonts w:ascii="Times New Roman" w:hAnsi="Times New Roman"/>
          <w:sz w:val="24"/>
          <w:szCs w:val="24"/>
        </w:rPr>
      </w:pPr>
      <w:r w:rsidRPr="00A031AA">
        <w:rPr>
          <w:rFonts w:ascii="Times New Roman" w:hAnsi="Times New Roman"/>
          <w:b/>
          <w:sz w:val="24"/>
          <w:szCs w:val="24"/>
        </w:rPr>
        <w:t>Заемани позиции: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647C" w:rsidRPr="00AF647C">
        <w:rPr>
          <w:rFonts w:ascii="Times New Roman" w:hAnsi="Times New Roman"/>
          <w:sz w:val="24"/>
          <w:szCs w:val="24"/>
        </w:rPr>
        <w:t>старши счетоводител</w:t>
      </w:r>
    </w:p>
    <w:p w:rsidR="00F14854" w:rsidRPr="00A031AA" w:rsidRDefault="00F14854" w:rsidP="00F14854">
      <w:pPr>
        <w:pStyle w:val="CVNormal"/>
        <w:ind w:left="0"/>
        <w:jc w:val="both"/>
        <w:rPr>
          <w:rFonts w:ascii="Times New Roman" w:hAnsi="Times New Roman"/>
          <w:sz w:val="24"/>
          <w:szCs w:val="24"/>
        </w:rPr>
      </w:pPr>
    </w:p>
    <w:p w:rsidR="00F14854" w:rsidRPr="00A031AA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Допълнителна квалификация, специализации, курсове и др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.:</w:t>
      </w:r>
      <w:r w:rsidR="00AF647C">
        <w:rPr>
          <w:rFonts w:ascii="Times New Roman" w:hAnsi="Times New Roman" w:cs="Times New Roman"/>
          <w:sz w:val="24"/>
          <w:szCs w:val="24"/>
          <w:lang w:val="bg-BG"/>
        </w:rPr>
        <w:t xml:space="preserve"> Придобит опит в управление на публични финанси</w:t>
      </w:r>
      <w:r w:rsidRPr="00A031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4854" w:rsidRPr="00AF647C" w:rsidRDefault="00F14854" w:rsidP="00F148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Участие в проекти на ЕС: </w:t>
      </w:r>
      <w:r w:rsidR="00AF647C" w:rsidRPr="00AF647C">
        <w:rPr>
          <w:rFonts w:ascii="Times New Roman" w:hAnsi="Times New Roman" w:cs="Times New Roman"/>
          <w:sz w:val="24"/>
          <w:szCs w:val="24"/>
          <w:lang w:val="bg-BG"/>
        </w:rPr>
        <w:t>Придобит опит при управление на проекти</w:t>
      </w:r>
    </w:p>
    <w:p w:rsidR="001B7972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031AA">
        <w:rPr>
          <w:rFonts w:ascii="Times New Roman" w:hAnsi="Times New Roman" w:cs="Times New Roman"/>
          <w:b/>
          <w:sz w:val="24"/>
          <w:szCs w:val="24"/>
          <w:lang w:val="bg-BG"/>
        </w:rPr>
        <w:t>Чужди езици</w:t>
      </w:r>
      <w:r w:rsidRPr="00A031AA">
        <w:rPr>
          <w:rFonts w:ascii="Times New Roman" w:hAnsi="Times New Roman" w:cs="Times New Roman"/>
          <w:sz w:val="24"/>
          <w:szCs w:val="24"/>
          <w:lang w:val="bg-BG"/>
        </w:rPr>
        <w:t>: ползва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руски</w:t>
      </w: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14854" w:rsidRDefault="00F14854" w:rsidP="00F1485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14854" w:rsidRDefault="00F14854" w:rsidP="00F14854">
      <w:bookmarkStart w:id="0" w:name="_GoBack"/>
      <w:bookmarkEnd w:id="0"/>
    </w:p>
    <w:sectPr w:rsidR="00F148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3150AD"/>
    <w:rsid w:val="0033273B"/>
    <w:rsid w:val="00373A8F"/>
    <w:rsid w:val="003A359C"/>
    <w:rsid w:val="004070AE"/>
    <w:rsid w:val="004115D2"/>
    <w:rsid w:val="00465DAA"/>
    <w:rsid w:val="0048134F"/>
    <w:rsid w:val="00517C07"/>
    <w:rsid w:val="00567462"/>
    <w:rsid w:val="006B0AD3"/>
    <w:rsid w:val="006C0398"/>
    <w:rsid w:val="00752344"/>
    <w:rsid w:val="00774681"/>
    <w:rsid w:val="00780492"/>
    <w:rsid w:val="0078748F"/>
    <w:rsid w:val="008C4F32"/>
    <w:rsid w:val="0096246B"/>
    <w:rsid w:val="00A031AA"/>
    <w:rsid w:val="00A6762D"/>
    <w:rsid w:val="00AF647C"/>
    <w:rsid w:val="00B90F97"/>
    <w:rsid w:val="00C009F9"/>
    <w:rsid w:val="00C53B87"/>
    <w:rsid w:val="00C94DCE"/>
    <w:rsid w:val="00C961CF"/>
    <w:rsid w:val="00CF4C93"/>
    <w:rsid w:val="00D31112"/>
    <w:rsid w:val="00E25B74"/>
    <w:rsid w:val="00E63A40"/>
    <w:rsid w:val="00EF0521"/>
    <w:rsid w:val="00EF0CBA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DefaultParagraphFont"/>
    <w:rsid w:val="00C009F9"/>
  </w:style>
  <w:style w:type="paragraph" w:customStyle="1" w:styleId="CharChar1">
    <w:name w:val="Char Char1"/>
    <w:basedOn w:val="Normal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DefaultParagraphFont"/>
    <w:rsid w:val="00C009F9"/>
  </w:style>
  <w:style w:type="paragraph" w:customStyle="1" w:styleId="CharChar1">
    <w:name w:val="Char Char1"/>
    <w:basedOn w:val="Normal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2021-06-07T09:19:00Z</cp:lastPrinted>
  <dcterms:created xsi:type="dcterms:W3CDTF">2021-07-05T14:04:00Z</dcterms:created>
  <dcterms:modified xsi:type="dcterms:W3CDTF">2021-07-07T06:41:00Z</dcterms:modified>
</cp:coreProperties>
</file>